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82" w:type="dxa"/>
        <w:tblInd w:w="-572" w:type="dxa"/>
        <w:tblLook w:val="04A0" w:firstRow="1" w:lastRow="0" w:firstColumn="1" w:lastColumn="0" w:noHBand="0" w:noVBand="1"/>
      </w:tblPr>
      <w:tblGrid>
        <w:gridCol w:w="1276"/>
        <w:gridCol w:w="847"/>
        <w:gridCol w:w="1337"/>
        <w:gridCol w:w="1332"/>
        <w:gridCol w:w="1327"/>
        <w:gridCol w:w="1369"/>
        <w:gridCol w:w="1322"/>
        <w:gridCol w:w="772"/>
      </w:tblGrid>
      <w:tr w:rsidR="005C34A0" w:rsidRPr="00AF19C2" w14:paraId="409B591E" w14:textId="77777777" w:rsidTr="00425D9C">
        <w:trPr>
          <w:trHeight w:val="586"/>
        </w:trPr>
        <w:tc>
          <w:tcPr>
            <w:tcW w:w="1276" w:type="dxa"/>
            <w:shd w:val="clear" w:color="auto" w:fill="0432FF"/>
          </w:tcPr>
          <w:p w14:paraId="2D4B3812" w14:textId="77777777" w:rsidR="005C34A0" w:rsidRPr="00AF19C2" w:rsidRDefault="005C34A0" w:rsidP="00425D9C">
            <w:pPr>
              <w:jc w:val="center"/>
              <w:rPr>
                <w:color w:val="FFFFFF" w:themeColor="background1"/>
              </w:rPr>
            </w:pPr>
            <w:bookmarkStart w:id="0" w:name="_GoBack" w:colFirst="1" w:colLast="1"/>
            <w:r>
              <w:rPr>
                <w:color w:val="FFFFFF" w:themeColor="background1"/>
              </w:rPr>
              <w:t>Class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0432FF"/>
          </w:tcPr>
          <w:p w14:paraId="39B2C97B" w14:textId="77777777" w:rsidR="005C34A0" w:rsidRPr="00AF19C2" w:rsidRDefault="005C34A0" w:rsidP="00425D9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0432FF"/>
          </w:tcPr>
          <w:p w14:paraId="1AE83D57" w14:textId="77777777" w:rsidR="005C34A0" w:rsidRPr="00AF19C2" w:rsidRDefault="005C34A0" w:rsidP="00425D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MON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0432FF"/>
          </w:tcPr>
          <w:p w14:paraId="5A85FB49" w14:textId="77777777" w:rsidR="005C34A0" w:rsidRPr="00AF19C2" w:rsidRDefault="005C34A0" w:rsidP="00425D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TUES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0432FF"/>
          </w:tcPr>
          <w:p w14:paraId="610600B3" w14:textId="77777777" w:rsidR="005C34A0" w:rsidRDefault="005C34A0" w:rsidP="00425D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WED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0432FF"/>
          </w:tcPr>
          <w:p w14:paraId="3E55C36C" w14:textId="77777777" w:rsidR="005C34A0" w:rsidRPr="00AF19C2" w:rsidRDefault="005C34A0" w:rsidP="00425D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THURS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0432FF"/>
          </w:tcPr>
          <w:p w14:paraId="7B36CB64" w14:textId="77777777" w:rsidR="005C34A0" w:rsidRPr="00AF19C2" w:rsidRDefault="005C34A0" w:rsidP="00425D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FRI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0432FF"/>
          </w:tcPr>
          <w:p w14:paraId="0025AE46" w14:textId="77777777" w:rsidR="005C34A0" w:rsidRDefault="005C34A0" w:rsidP="00425D9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SAT</w:t>
            </w:r>
          </w:p>
        </w:tc>
      </w:tr>
      <w:tr w:rsidR="005C34A0" w14:paraId="46D80DB8" w14:textId="77777777" w:rsidTr="00425D9C">
        <w:trPr>
          <w:trHeight w:val="368"/>
        </w:trPr>
        <w:tc>
          <w:tcPr>
            <w:tcW w:w="1276" w:type="dxa"/>
            <w:shd w:val="clear" w:color="auto" w:fill="FFE599" w:themeFill="accent4" w:themeFillTint="66"/>
          </w:tcPr>
          <w:p w14:paraId="22B6BBC1" w14:textId="77777777" w:rsidR="005C34A0" w:rsidRPr="00405E25" w:rsidRDefault="005C34A0" w:rsidP="00425D9C">
            <w:pPr>
              <w:rPr>
                <w:sz w:val="20"/>
                <w:szCs w:val="20"/>
              </w:rPr>
            </w:pPr>
            <w:r w:rsidRPr="00405E25">
              <w:rPr>
                <w:sz w:val="20"/>
                <w:szCs w:val="20"/>
              </w:rPr>
              <w:t>Learn to Swim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2CC" w:themeFill="accent4" w:themeFillTint="33"/>
          </w:tcPr>
          <w:p w14:paraId="574D9388" w14:textId="77777777" w:rsidR="005C34A0" w:rsidRPr="006B6BC4" w:rsidRDefault="005C34A0" w:rsidP="00425D9C">
            <w:pPr>
              <w:jc w:val="center"/>
              <w:rPr>
                <w:sz w:val="20"/>
                <w:szCs w:val="20"/>
              </w:rPr>
            </w:pPr>
            <w:r w:rsidRPr="006B6BC4">
              <w:rPr>
                <w:sz w:val="20"/>
                <w:szCs w:val="20"/>
              </w:rPr>
              <w:t>am</w:t>
            </w:r>
          </w:p>
        </w:tc>
        <w:tc>
          <w:tcPr>
            <w:tcW w:w="1337" w:type="dxa"/>
            <w:shd w:val="clear" w:color="auto" w:fill="FFF2CC" w:themeFill="accent4" w:themeFillTint="33"/>
          </w:tcPr>
          <w:p w14:paraId="5621BFFE" w14:textId="77777777" w:rsidR="005C34A0" w:rsidRPr="002E02A0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F2CC" w:themeFill="accent4" w:themeFillTint="33"/>
          </w:tcPr>
          <w:p w14:paraId="67CF4937" w14:textId="77777777" w:rsidR="005C34A0" w:rsidRPr="002E02A0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FFF2CC" w:themeFill="accent4" w:themeFillTint="33"/>
          </w:tcPr>
          <w:p w14:paraId="1638A9EF" w14:textId="77777777" w:rsidR="005C34A0" w:rsidRPr="002E02A0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2CC" w:themeFill="accent4" w:themeFillTint="33"/>
          </w:tcPr>
          <w:p w14:paraId="16DBFF55" w14:textId="77777777" w:rsidR="005C34A0" w:rsidRPr="002E02A0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FFF2CC" w:themeFill="accent4" w:themeFillTint="33"/>
          </w:tcPr>
          <w:p w14:paraId="10DF1AA0" w14:textId="77777777" w:rsidR="005C34A0" w:rsidRPr="002E02A0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2CC" w:themeFill="accent4" w:themeFillTint="33"/>
          </w:tcPr>
          <w:p w14:paraId="5A0D2F2F" w14:textId="77777777" w:rsidR="005C34A0" w:rsidRPr="002E02A0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9.00-12.00</w:t>
            </w:r>
          </w:p>
        </w:tc>
      </w:tr>
      <w:tr w:rsidR="005C34A0" w14:paraId="016E6F05" w14:textId="77777777" w:rsidTr="00425D9C">
        <w:trPr>
          <w:trHeight w:val="368"/>
        </w:trPr>
        <w:tc>
          <w:tcPr>
            <w:tcW w:w="1276" w:type="dxa"/>
          </w:tcPr>
          <w:p w14:paraId="6993180B" w14:textId="77777777" w:rsidR="005C34A0" w:rsidRPr="00405E25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4B0E53C8" w14:textId="77777777" w:rsidR="005C34A0" w:rsidRPr="006B6BC4" w:rsidRDefault="005C34A0" w:rsidP="00425D9C">
            <w:pPr>
              <w:jc w:val="center"/>
              <w:rPr>
                <w:sz w:val="20"/>
                <w:szCs w:val="20"/>
              </w:rPr>
            </w:pPr>
            <w:r w:rsidRPr="006B6BC4">
              <w:rPr>
                <w:sz w:val="20"/>
                <w:szCs w:val="20"/>
              </w:rPr>
              <w:t>pm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7FB10E2C" w14:textId="77777777" w:rsidR="005C34A0" w:rsidRPr="002E02A0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 – 6.45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4679AB1D" w14:textId="77777777" w:rsidR="005C34A0" w:rsidRPr="002E02A0" w:rsidRDefault="005C34A0" w:rsidP="00425D9C">
            <w:pPr>
              <w:rPr>
                <w:sz w:val="20"/>
                <w:szCs w:val="20"/>
              </w:rPr>
            </w:pPr>
            <w:r w:rsidRPr="002E02A0">
              <w:rPr>
                <w:sz w:val="20"/>
                <w:szCs w:val="20"/>
              </w:rPr>
              <w:t>3.45 – 6.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44A65E90" w14:textId="77777777" w:rsidR="005C34A0" w:rsidRPr="002E02A0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 – 6.00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3D868AC9" w14:textId="77777777" w:rsidR="005C34A0" w:rsidRPr="002E02A0" w:rsidRDefault="005C34A0" w:rsidP="00425D9C">
            <w:pPr>
              <w:rPr>
                <w:sz w:val="20"/>
                <w:szCs w:val="20"/>
              </w:rPr>
            </w:pPr>
            <w:r w:rsidRPr="002E02A0">
              <w:rPr>
                <w:sz w:val="20"/>
                <w:szCs w:val="20"/>
              </w:rPr>
              <w:t>3.45 – 6.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6D871E01" w14:textId="77777777" w:rsidR="005C34A0" w:rsidRPr="002E02A0" w:rsidRDefault="005C34A0" w:rsidP="00425D9C">
            <w:pPr>
              <w:rPr>
                <w:sz w:val="20"/>
                <w:szCs w:val="20"/>
              </w:rPr>
            </w:pPr>
            <w:r w:rsidRPr="002E02A0">
              <w:rPr>
                <w:sz w:val="20"/>
                <w:szCs w:val="20"/>
              </w:rPr>
              <w:t>3.45 – 6.00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7396F629" w14:textId="77777777" w:rsidR="005C34A0" w:rsidRPr="002E02A0" w:rsidRDefault="005C34A0" w:rsidP="00425D9C">
            <w:pPr>
              <w:rPr>
                <w:sz w:val="20"/>
                <w:szCs w:val="20"/>
              </w:rPr>
            </w:pPr>
          </w:p>
        </w:tc>
      </w:tr>
      <w:tr w:rsidR="005C34A0" w14:paraId="5EE0E6E0" w14:textId="77777777" w:rsidTr="00425D9C">
        <w:trPr>
          <w:trHeight w:val="394"/>
        </w:trPr>
        <w:tc>
          <w:tcPr>
            <w:tcW w:w="1276" w:type="dxa"/>
            <w:shd w:val="clear" w:color="auto" w:fill="FFE599" w:themeFill="accent4" w:themeFillTint="66"/>
          </w:tcPr>
          <w:p w14:paraId="04A5CA7E" w14:textId="77777777" w:rsidR="005C34A0" w:rsidRPr="00405E25" w:rsidRDefault="005C34A0" w:rsidP="00425D9C">
            <w:pPr>
              <w:rPr>
                <w:sz w:val="20"/>
                <w:szCs w:val="20"/>
              </w:rPr>
            </w:pPr>
            <w:r w:rsidRPr="00405E25">
              <w:rPr>
                <w:sz w:val="20"/>
                <w:szCs w:val="20"/>
              </w:rPr>
              <w:t>Junior Squad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2CC" w:themeFill="accent4" w:themeFillTint="33"/>
          </w:tcPr>
          <w:p w14:paraId="6755F5AD" w14:textId="77777777" w:rsidR="005C34A0" w:rsidRPr="006B6BC4" w:rsidRDefault="005C34A0" w:rsidP="00425D9C">
            <w:pPr>
              <w:jc w:val="center"/>
              <w:rPr>
                <w:sz w:val="20"/>
                <w:szCs w:val="20"/>
              </w:rPr>
            </w:pPr>
            <w:r w:rsidRPr="006B6BC4">
              <w:rPr>
                <w:sz w:val="20"/>
                <w:szCs w:val="20"/>
              </w:rPr>
              <w:t>am</w:t>
            </w:r>
          </w:p>
        </w:tc>
        <w:tc>
          <w:tcPr>
            <w:tcW w:w="1337" w:type="dxa"/>
            <w:shd w:val="clear" w:color="auto" w:fill="FFF2CC" w:themeFill="accent4" w:themeFillTint="33"/>
          </w:tcPr>
          <w:p w14:paraId="67BED222" w14:textId="77777777" w:rsidR="005C34A0" w:rsidRPr="002E02A0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F2CC" w:themeFill="accent4" w:themeFillTint="33"/>
          </w:tcPr>
          <w:p w14:paraId="1E904C9A" w14:textId="77777777" w:rsidR="005C34A0" w:rsidRPr="002E02A0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FFF2CC" w:themeFill="accent4" w:themeFillTint="33"/>
          </w:tcPr>
          <w:p w14:paraId="20D77927" w14:textId="77777777" w:rsidR="005C34A0" w:rsidRPr="002E02A0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2CC" w:themeFill="accent4" w:themeFillTint="33"/>
          </w:tcPr>
          <w:p w14:paraId="054F9268" w14:textId="77777777" w:rsidR="005C34A0" w:rsidRPr="002E02A0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FFF2CC" w:themeFill="accent4" w:themeFillTint="33"/>
          </w:tcPr>
          <w:p w14:paraId="58B04CF6" w14:textId="77777777" w:rsidR="005C34A0" w:rsidRPr="002E02A0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2CC" w:themeFill="accent4" w:themeFillTint="33"/>
          </w:tcPr>
          <w:p w14:paraId="7E856782" w14:textId="77777777" w:rsidR="005C34A0" w:rsidRPr="002E02A0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9.00-10.00</w:t>
            </w:r>
          </w:p>
        </w:tc>
      </w:tr>
      <w:tr w:rsidR="005C34A0" w14:paraId="3EBF87C7" w14:textId="77777777" w:rsidTr="00425D9C">
        <w:trPr>
          <w:trHeight w:val="409"/>
        </w:trPr>
        <w:tc>
          <w:tcPr>
            <w:tcW w:w="1276" w:type="dxa"/>
          </w:tcPr>
          <w:p w14:paraId="75061AEE" w14:textId="77777777" w:rsidR="005C34A0" w:rsidRPr="00405E25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06440A76" w14:textId="77777777" w:rsidR="005C34A0" w:rsidRPr="006B6BC4" w:rsidRDefault="005C34A0" w:rsidP="00425D9C">
            <w:pPr>
              <w:jc w:val="center"/>
              <w:rPr>
                <w:sz w:val="20"/>
                <w:szCs w:val="20"/>
              </w:rPr>
            </w:pPr>
            <w:r w:rsidRPr="006B6BC4">
              <w:rPr>
                <w:sz w:val="20"/>
                <w:szCs w:val="20"/>
              </w:rPr>
              <w:t>pm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7B51F6DA" w14:textId="77777777" w:rsidR="005C34A0" w:rsidRPr="002E02A0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4.00-5.00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12780CEC" w14:textId="77777777" w:rsidR="005C34A0" w:rsidRPr="002E02A0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5.30-6.30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229479CD" w14:textId="77777777" w:rsidR="005C34A0" w:rsidRPr="002E02A0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35116C90" w14:textId="77777777" w:rsidR="005C34A0" w:rsidRPr="002E02A0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5.30-6.30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87EA7E7" w14:textId="77777777" w:rsidR="005C34A0" w:rsidRPr="002E02A0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4.00-5.00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2DFC2FB9" w14:textId="77777777" w:rsidR="005C34A0" w:rsidRPr="002E02A0" w:rsidRDefault="005C34A0" w:rsidP="00425D9C">
            <w:pPr>
              <w:rPr>
                <w:sz w:val="20"/>
                <w:szCs w:val="20"/>
              </w:rPr>
            </w:pPr>
          </w:p>
        </w:tc>
      </w:tr>
      <w:tr w:rsidR="005C34A0" w14:paraId="558AC77E" w14:textId="77777777" w:rsidTr="00425D9C">
        <w:trPr>
          <w:trHeight w:val="507"/>
        </w:trPr>
        <w:tc>
          <w:tcPr>
            <w:tcW w:w="1276" w:type="dxa"/>
            <w:shd w:val="clear" w:color="auto" w:fill="FFE599" w:themeFill="accent4" w:themeFillTint="66"/>
          </w:tcPr>
          <w:p w14:paraId="54C8A047" w14:textId="77777777" w:rsidR="005C34A0" w:rsidRPr="00405E25" w:rsidRDefault="005C34A0" w:rsidP="00425D9C">
            <w:pPr>
              <w:rPr>
                <w:sz w:val="20"/>
                <w:szCs w:val="20"/>
              </w:rPr>
            </w:pPr>
            <w:r w:rsidRPr="00405E25">
              <w:rPr>
                <w:sz w:val="20"/>
                <w:szCs w:val="20"/>
              </w:rPr>
              <w:t>Teen Fit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FFF2CC" w:themeFill="accent4" w:themeFillTint="33"/>
          </w:tcPr>
          <w:p w14:paraId="2FB9AC78" w14:textId="77777777" w:rsidR="005C34A0" w:rsidRPr="006B6BC4" w:rsidRDefault="005C34A0" w:rsidP="00425D9C">
            <w:pPr>
              <w:jc w:val="center"/>
              <w:rPr>
                <w:sz w:val="20"/>
                <w:szCs w:val="20"/>
              </w:rPr>
            </w:pPr>
            <w:r w:rsidRPr="006B6BC4">
              <w:rPr>
                <w:sz w:val="20"/>
                <w:szCs w:val="20"/>
              </w:rPr>
              <w:t>am</w:t>
            </w:r>
          </w:p>
        </w:tc>
        <w:tc>
          <w:tcPr>
            <w:tcW w:w="1337" w:type="dxa"/>
            <w:shd w:val="clear" w:color="auto" w:fill="FFF2CC" w:themeFill="accent4" w:themeFillTint="33"/>
          </w:tcPr>
          <w:p w14:paraId="011A47EC" w14:textId="77777777" w:rsidR="005C34A0" w:rsidRPr="002E02A0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F2CC" w:themeFill="accent4" w:themeFillTint="33"/>
          </w:tcPr>
          <w:p w14:paraId="6845D16B" w14:textId="77777777" w:rsidR="005C34A0" w:rsidRPr="002E02A0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FFF2CC" w:themeFill="accent4" w:themeFillTint="33"/>
          </w:tcPr>
          <w:p w14:paraId="597FE7E9" w14:textId="77777777" w:rsidR="005C34A0" w:rsidRPr="002E02A0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2CC" w:themeFill="accent4" w:themeFillTint="33"/>
          </w:tcPr>
          <w:p w14:paraId="1AF0CC7C" w14:textId="77777777" w:rsidR="005C34A0" w:rsidRPr="002E02A0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FFF2CC" w:themeFill="accent4" w:themeFillTint="33"/>
          </w:tcPr>
          <w:p w14:paraId="22E167AC" w14:textId="77777777" w:rsidR="005C34A0" w:rsidRPr="002E02A0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2CC" w:themeFill="accent4" w:themeFillTint="33"/>
          </w:tcPr>
          <w:p w14:paraId="3C52F4EC" w14:textId="77777777" w:rsidR="005C34A0" w:rsidRPr="002E02A0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9.00-10.00</w:t>
            </w:r>
          </w:p>
        </w:tc>
      </w:tr>
      <w:tr w:rsidR="005C34A0" w14:paraId="33C1C41F" w14:textId="77777777" w:rsidTr="00425D9C">
        <w:trPr>
          <w:trHeight w:val="437"/>
        </w:trPr>
        <w:tc>
          <w:tcPr>
            <w:tcW w:w="1276" w:type="dxa"/>
          </w:tcPr>
          <w:p w14:paraId="48140ABC" w14:textId="77777777" w:rsidR="005C34A0" w:rsidRPr="00405E25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43EC9F98" w14:textId="77777777" w:rsidR="005C34A0" w:rsidRPr="006B6BC4" w:rsidRDefault="005C34A0" w:rsidP="00425D9C">
            <w:pPr>
              <w:jc w:val="center"/>
              <w:rPr>
                <w:sz w:val="20"/>
                <w:szCs w:val="20"/>
              </w:rPr>
            </w:pPr>
            <w:r w:rsidRPr="006B6BC4">
              <w:rPr>
                <w:sz w:val="20"/>
                <w:szCs w:val="20"/>
              </w:rPr>
              <w:t>pm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67B36721" w14:textId="77777777" w:rsidR="005C34A0" w:rsidRPr="002E02A0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68883FD1" w14:textId="77777777" w:rsidR="005C34A0" w:rsidRPr="002E02A0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5.00-6.00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4E05252B" w14:textId="77777777" w:rsidR="005C34A0" w:rsidRPr="002E02A0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366FC035" w14:textId="77777777" w:rsidR="005C34A0" w:rsidRPr="002E02A0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82D8612" w14:textId="77777777" w:rsidR="005C34A0" w:rsidRPr="002E02A0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057D520F" w14:textId="77777777" w:rsidR="005C34A0" w:rsidRPr="002E02A0" w:rsidRDefault="005C34A0" w:rsidP="00425D9C">
            <w:pPr>
              <w:rPr>
                <w:sz w:val="20"/>
                <w:szCs w:val="20"/>
              </w:rPr>
            </w:pPr>
          </w:p>
        </w:tc>
      </w:tr>
      <w:tr w:rsidR="005C34A0" w14:paraId="486AFF94" w14:textId="77777777" w:rsidTr="00425D9C">
        <w:trPr>
          <w:trHeight w:val="493"/>
        </w:trPr>
        <w:tc>
          <w:tcPr>
            <w:tcW w:w="1276" w:type="dxa"/>
            <w:shd w:val="clear" w:color="auto" w:fill="FFE599" w:themeFill="accent4" w:themeFillTint="66"/>
          </w:tcPr>
          <w:p w14:paraId="2B8D955B" w14:textId="77777777" w:rsidR="005C34A0" w:rsidRDefault="005C34A0" w:rsidP="00425D9C">
            <w:pPr>
              <w:rPr>
                <w:sz w:val="20"/>
                <w:szCs w:val="20"/>
              </w:rPr>
            </w:pPr>
            <w:r w:rsidRPr="00405E25">
              <w:rPr>
                <w:sz w:val="20"/>
                <w:szCs w:val="20"/>
              </w:rPr>
              <w:t>Adult Squad</w:t>
            </w:r>
          </w:p>
          <w:p w14:paraId="71A79175" w14:textId="77777777" w:rsidR="005C34A0" w:rsidRPr="00405E25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abilities </w:t>
            </w:r>
          </w:p>
        </w:tc>
        <w:tc>
          <w:tcPr>
            <w:tcW w:w="847" w:type="dxa"/>
            <w:shd w:val="clear" w:color="auto" w:fill="FFF2CC" w:themeFill="accent4" w:themeFillTint="33"/>
          </w:tcPr>
          <w:p w14:paraId="448427B2" w14:textId="77777777" w:rsidR="005C34A0" w:rsidRPr="006B6BC4" w:rsidRDefault="005C34A0" w:rsidP="00425D9C">
            <w:pPr>
              <w:jc w:val="center"/>
              <w:rPr>
                <w:sz w:val="20"/>
                <w:szCs w:val="20"/>
              </w:rPr>
            </w:pPr>
            <w:r w:rsidRPr="006B6BC4">
              <w:rPr>
                <w:sz w:val="20"/>
                <w:szCs w:val="20"/>
              </w:rPr>
              <w:t>am</w:t>
            </w:r>
          </w:p>
        </w:tc>
        <w:tc>
          <w:tcPr>
            <w:tcW w:w="1337" w:type="dxa"/>
            <w:shd w:val="clear" w:color="auto" w:fill="FFF2CC" w:themeFill="accent4" w:themeFillTint="33"/>
          </w:tcPr>
          <w:p w14:paraId="1CF3AA9D" w14:textId="77777777" w:rsidR="005C34A0" w:rsidRPr="002E02A0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F2CC" w:themeFill="accent4" w:themeFillTint="33"/>
          </w:tcPr>
          <w:p w14:paraId="4AE4FF6F" w14:textId="77777777" w:rsidR="005C34A0" w:rsidRPr="002E02A0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FFF2CC" w:themeFill="accent4" w:themeFillTint="33"/>
          </w:tcPr>
          <w:p w14:paraId="4E281A38" w14:textId="77777777" w:rsidR="005C34A0" w:rsidRPr="002E02A0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2CC" w:themeFill="accent4" w:themeFillTint="33"/>
          </w:tcPr>
          <w:p w14:paraId="7382A876" w14:textId="77777777" w:rsidR="005C34A0" w:rsidRPr="002E02A0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FFF2CC" w:themeFill="accent4" w:themeFillTint="33"/>
          </w:tcPr>
          <w:p w14:paraId="7685BA10" w14:textId="77777777" w:rsidR="005C34A0" w:rsidRPr="002E02A0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2CC" w:themeFill="accent4" w:themeFillTint="33"/>
          </w:tcPr>
          <w:p w14:paraId="033FFA1E" w14:textId="77777777" w:rsidR="005C34A0" w:rsidRPr="002E02A0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7.30-9.00</w:t>
            </w:r>
          </w:p>
        </w:tc>
      </w:tr>
      <w:tr w:rsidR="005C34A0" w14:paraId="79F1B8AA" w14:textId="77777777" w:rsidTr="00425D9C">
        <w:trPr>
          <w:trHeight w:val="395"/>
        </w:trPr>
        <w:tc>
          <w:tcPr>
            <w:tcW w:w="1276" w:type="dxa"/>
          </w:tcPr>
          <w:p w14:paraId="4BDBB0D3" w14:textId="77777777" w:rsidR="005C34A0" w:rsidRPr="00405E25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461B7A40" w14:textId="77777777" w:rsidR="005C34A0" w:rsidRPr="006B6BC4" w:rsidRDefault="005C34A0" w:rsidP="00425D9C">
            <w:pPr>
              <w:jc w:val="center"/>
              <w:rPr>
                <w:sz w:val="20"/>
                <w:szCs w:val="20"/>
              </w:rPr>
            </w:pPr>
            <w:r w:rsidRPr="006B6BC4">
              <w:rPr>
                <w:sz w:val="20"/>
                <w:szCs w:val="20"/>
              </w:rPr>
              <w:t>pm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272DBCCC" w14:textId="77777777" w:rsidR="005C34A0" w:rsidRPr="002E02A0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 – 7.30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20B0A5E5" w14:textId="77777777" w:rsidR="005C34A0" w:rsidRPr="002E02A0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6.30-8.00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33D8F61E" w14:textId="77777777" w:rsidR="005C34A0" w:rsidRPr="002E02A0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2566B205" w14:textId="77777777" w:rsidR="005C34A0" w:rsidRPr="002E02A0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6.30-8.00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6FC82A7A" w14:textId="77777777" w:rsidR="005C34A0" w:rsidRPr="002E02A0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6D128127" w14:textId="77777777" w:rsidR="005C34A0" w:rsidRDefault="005C34A0" w:rsidP="00425D9C">
            <w:pPr>
              <w:rPr>
                <w:sz w:val="20"/>
                <w:szCs w:val="20"/>
              </w:rPr>
            </w:pPr>
          </w:p>
        </w:tc>
      </w:tr>
      <w:bookmarkEnd w:id="0"/>
    </w:tbl>
    <w:p w14:paraId="49464991" w14:textId="77777777" w:rsidR="005C34A0" w:rsidRDefault="005C34A0" w:rsidP="005C34A0"/>
    <w:p w14:paraId="28812A9A" w14:textId="77777777" w:rsidR="005C34A0" w:rsidRPr="00405E25" w:rsidRDefault="005C34A0" w:rsidP="005C34A0">
      <w:pPr>
        <w:rPr>
          <w:sz w:val="20"/>
          <w:szCs w:val="20"/>
        </w:rPr>
      </w:pPr>
      <w:r w:rsidRPr="00405E25">
        <w:rPr>
          <w:sz w:val="20"/>
          <w:szCs w:val="20"/>
        </w:rPr>
        <w:t>Learn to Swim classes are all 45 minutes.  We take students from 4 years and over in Phase #1.</w:t>
      </w:r>
    </w:p>
    <w:p w14:paraId="7E4C1123" w14:textId="77777777" w:rsidR="005C34A0" w:rsidRPr="00405E25" w:rsidRDefault="005C34A0" w:rsidP="005C34A0">
      <w:pPr>
        <w:rPr>
          <w:sz w:val="20"/>
          <w:szCs w:val="20"/>
        </w:rPr>
      </w:pPr>
    </w:p>
    <w:p w14:paraId="473A5896" w14:textId="77777777" w:rsidR="005C34A0" w:rsidRPr="00AB6197" w:rsidRDefault="005C34A0" w:rsidP="005C34A0">
      <w:pPr>
        <w:rPr>
          <w:b/>
          <w:sz w:val="20"/>
          <w:szCs w:val="20"/>
        </w:rPr>
      </w:pPr>
      <w:r w:rsidRPr="00AB6197">
        <w:rPr>
          <w:b/>
          <w:sz w:val="20"/>
          <w:szCs w:val="20"/>
          <w:highlight w:val="yellow"/>
        </w:rPr>
        <w:t>JUNIOR SQUAD</w:t>
      </w:r>
      <w:r w:rsidRPr="00AB6197">
        <w:rPr>
          <w:b/>
          <w:sz w:val="20"/>
          <w:szCs w:val="20"/>
        </w:rPr>
        <w:t xml:space="preserve"> </w:t>
      </w:r>
    </w:p>
    <w:p w14:paraId="2465497C" w14:textId="77777777" w:rsidR="005C34A0" w:rsidRDefault="005C34A0" w:rsidP="005C34A0">
      <w:pPr>
        <w:rPr>
          <w:sz w:val="20"/>
          <w:szCs w:val="20"/>
        </w:rPr>
      </w:pPr>
    </w:p>
    <w:p w14:paraId="5CC0EF77" w14:textId="77777777" w:rsidR="005C34A0" w:rsidRDefault="005C34A0" w:rsidP="005C34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B2DC8">
        <w:rPr>
          <w:sz w:val="20"/>
          <w:szCs w:val="20"/>
        </w:rPr>
        <w:t xml:space="preserve">Must swim a minimum of 2 x per week.  </w:t>
      </w:r>
    </w:p>
    <w:p w14:paraId="70AF84C4" w14:textId="77777777" w:rsidR="005C34A0" w:rsidRPr="007B2DC8" w:rsidRDefault="005C34A0" w:rsidP="005C34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B2DC8">
        <w:rPr>
          <w:sz w:val="20"/>
          <w:szCs w:val="20"/>
        </w:rPr>
        <w:t xml:space="preserve">Club Membership is mandatory. $96 per month. </w:t>
      </w:r>
    </w:p>
    <w:p w14:paraId="1885398F" w14:textId="77777777" w:rsidR="005C34A0" w:rsidRDefault="005C34A0" w:rsidP="005C34A0">
      <w:pPr>
        <w:rPr>
          <w:sz w:val="20"/>
          <w:szCs w:val="20"/>
        </w:rPr>
      </w:pPr>
    </w:p>
    <w:p w14:paraId="49FDDB38" w14:textId="77777777" w:rsidR="005C34A0" w:rsidRPr="00D76613" w:rsidRDefault="005C34A0" w:rsidP="005C34A0">
      <w:pPr>
        <w:rPr>
          <w:b/>
          <w:sz w:val="20"/>
          <w:szCs w:val="20"/>
        </w:rPr>
      </w:pPr>
      <w:r w:rsidRPr="007B2DC8">
        <w:rPr>
          <w:b/>
          <w:sz w:val="20"/>
          <w:szCs w:val="20"/>
          <w:highlight w:val="yellow"/>
        </w:rPr>
        <w:t>TEEN FIT</w:t>
      </w:r>
      <w:r>
        <w:rPr>
          <w:b/>
          <w:sz w:val="20"/>
          <w:szCs w:val="20"/>
        </w:rPr>
        <w:t xml:space="preserve"> </w:t>
      </w:r>
    </w:p>
    <w:p w14:paraId="2ACFDCFF" w14:textId="77777777" w:rsidR="005C34A0" w:rsidRPr="00D76613" w:rsidRDefault="005C34A0" w:rsidP="005C34A0">
      <w:pPr>
        <w:rPr>
          <w:sz w:val="20"/>
          <w:szCs w:val="20"/>
        </w:rPr>
      </w:pPr>
    </w:p>
    <w:p w14:paraId="035DDA76" w14:textId="77777777" w:rsidR="005C34A0" w:rsidRDefault="005C34A0" w:rsidP="005C34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011200">
        <w:rPr>
          <w:sz w:val="20"/>
          <w:szCs w:val="20"/>
        </w:rPr>
        <w:t>No minimum requirements.  Ages 11-17</w:t>
      </w:r>
      <w:r>
        <w:rPr>
          <w:sz w:val="20"/>
          <w:szCs w:val="20"/>
        </w:rPr>
        <w:t xml:space="preserve"> </w:t>
      </w:r>
      <w:r w:rsidRPr="00011200">
        <w:rPr>
          <w:sz w:val="20"/>
          <w:szCs w:val="20"/>
        </w:rPr>
        <w:t>years.  Recreational swimmers Club membership not required.</w:t>
      </w:r>
    </w:p>
    <w:p w14:paraId="4292A0B5" w14:textId="77777777" w:rsidR="005C34A0" w:rsidRPr="00011200" w:rsidRDefault="005C34A0" w:rsidP="005C34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011200">
        <w:rPr>
          <w:sz w:val="20"/>
          <w:szCs w:val="20"/>
        </w:rPr>
        <w:t xml:space="preserve">Direct Debit monthly payments. </w:t>
      </w:r>
    </w:p>
    <w:p w14:paraId="0E2C104E" w14:textId="77777777" w:rsidR="005C34A0" w:rsidRPr="00011200" w:rsidRDefault="005C34A0" w:rsidP="005C34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011200">
        <w:rPr>
          <w:sz w:val="20"/>
          <w:szCs w:val="20"/>
        </w:rPr>
        <w:t xml:space="preserve">Fees based on </w:t>
      </w:r>
      <w:proofErr w:type="gramStart"/>
      <w:r w:rsidRPr="00011200">
        <w:rPr>
          <w:sz w:val="20"/>
          <w:szCs w:val="20"/>
        </w:rPr>
        <w:t>36 week</w:t>
      </w:r>
      <w:proofErr w:type="gramEnd"/>
      <w:r w:rsidRPr="00011200">
        <w:rPr>
          <w:sz w:val="20"/>
          <w:szCs w:val="20"/>
        </w:rPr>
        <w:t xml:space="preserve"> year </w:t>
      </w:r>
      <w:proofErr w:type="spellStart"/>
      <w:r w:rsidRPr="00011200">
        <w:rPr>
          <w:sz w:val="20"/>
          <w:szCs w:val="20"/>
        </w:rPr>
        <w:t>ie</w:t>
      </w:r>
      <w:proofErr w:type="spellEnd"/>
      <w:r w:rsidRPr="00011200">
        <w:rPr>
          <w:sz w:val="20"/>
          <w:szCs w:val="20"/>
        </w:rPr>
        <w:t xml:space="preserve"> 9 weeks/term.  Note some terms are 10 weeks but there are also some public holidays with days of 8 sessions only so it balances itself out.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33"/>
        <w:gridCol w:w="1397"/>
        <w:gridCol w:w="1399"/>
        <w:gridCol w:w="1398"/>
        <w:gridCol w:w="1431"/>
      </w:tblGrid>
      <w:tr w:rsidR="005C34A0" w14:paraId="30D7F516" w14:textId="77777777" w:rsidTr="00425D9C">
        <w:tc>
          <w:tcPr>
            <w:tcW w:w="1333" w:type="dxa"/>
          </w:tcPr>
          <w:p w14:paraId="4B7A3DED" w14:textId="77777777" w:rsidR="005C34A0" w:rsidRPr="0030235F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2BA692C7" w14:textId="77777777" w:rsidR="005C34A0" w:rsidRPr="0030235F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1x/</w:t>
            </w:r>
            <w:proofErr w:type="spellStart"/>
            <w:r>
              <w:rPr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398" w:type="dxa"/>
          </w:tcPr>
          <w:p w14:paraId="3059A26D" w14:textId="77777777" w:rsidR="005C34A0" w:rsidRPr="0030235F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2x/</w:t>
            </w:r>
            <w:proofErr w:type="spellStart"/>
            <w:r>
              <w:rPr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398" w:type="dxa"/>
          </w:tcPr>
          <w:p w14:paraId="79B90A08" w14:textId="77777777" w:rsidR="005C34A0" w:rsidRPr="0030235F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3x/</w:t>
            </w:r>
            <w:proofErr w:type="spellStart"/>
            <w:r>
              <w:rPr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431" w:type="dxa"/>
          </w:tcPr>
          <w:p w14:paraId="4AC2DE53" w14:textId="77777777" w:rsidR="005C34A0" w:rsidRPr="0030235F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or more/</w:t>
            </w:r>
            <w:proofErr w:type="spellStart"/>
            <w:r>
              <w:rPr>
                <w:sz w:val="20"/>
                <w:szCs w:val="20"/>
              </w:rPr>
              <w:t>wk</w:t>
            </w:r>
            <w:proofErr w:type="spellEnd"/>
          </w:p>
        </w:tc>
      </w:tr>
      <w:tr w:rsidR="005C34A0" w14:paraId="1BE5EDC2" w14:textId="77777777" w:rsidTr="00425D9C">
        <w:tc>
          <w:tcPr>
            <w:tcW w:w="1333" w:type="dxa"/>
          </w:tcPr>
          <w:p w14:paraId="67E22C26" w14:textId="77777777" w:rsidR="005C34A0" w:rsidRPr="0030235F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member</w:t>
            </w:r>
          </w:p>
        </w:tc>
        <w:tc>
          <w:tcPr>
            <w:tcW w:w="1397" w:type="dxa"/>
          </w:tcPr>
          <w:p w14:paraId="6AC4A1DE" w14:textId="77777777" w:rsidR="005C34A0" w:rsidRPr="0030235F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$36/month ($12/swim)</w:t>
            </w:r>
          </w:p>
        </w:tc>
        <w:tc>
          <w:tcPr>
            <w:tcW w:w="1398" w:type="dxa"/>
          </w:tcPr>
          <w:p w14:paraId="1482A95A" w14:textId="77777777" w:rsidR="005C34A0" w:rsidRPr="0030235F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$69/month ($11.50/swim)</w:t>
            </w:r>
          </w:p>
        </w:tc>
        <w:tc>
          <w:tcPr>
            <w:tcW w:w="1398" w:type="dxa"/>
          </w:tcPr>
          <w:p w14:paraId="73A7A427" w14:textId="77777777" w:rsidR="005C34A0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$99/month</w:t>
            </w:r>
          </w:p>
          <w:p w14:paraId="015170CC" w14:textId="77777777" w:rsidR="005C34A0" w:rsidRPr="0030235F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($11/swim)</w:t>
            </w:r>
          </w:p>
        </w:tc>
        <w:tc>
          <w:tcPr>
            <w:tcW w:w="1431" w:type="dxa"/>
          </w:tcPr>
          <w:p w14:paraId="2C60E2B4" w14:textId="77777777" w:rsidR="005C34A0" w:rsidRPr="0030235F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$126/month ($10.50/swim)</w:t>
            </w:r>
          </w:p>
        </w:tc>
      </w:tr>
    </w:tbl>
    <w:p w14:paraId="5EDEECB3" w14:textId="77777777" w:rsidR="005C34A0" w:rsidRDefault="005C34A0" w:rsidP="005C34A0">
      <w:pPr>
        <w:rPr>
          <w:sz w:val="20"/>
          <w:szCs w:val="20"/>
        </w:rPr>
      </w:pPr>
    </w:p>
    <w:p w14:paraId="292B8095" w14:textId="77777777" w:rsidR="005C34A0" w:rsidRPr="0030235F" w:rsidRDefault="005C34A0" w:rsidP="005C34A0">
      <w:pPr>
        <w:rPr>
          <w:b/>
          <w:sz w:val="20"/>
          <w:szCs w:val="20"/>
        </w:rPr>
      </w:pPr>
      <w:r w:rsidRPr="007B2DC8">
        <w:rPr>
          <w:b/>
          <w:sz w:val="20"/>
          <w:szCs w:val="20"/>
          <w:highlight w:val="yellow"/>
        </w:rPr>
        <w:t>ADULT SQUADS</w:t>
      </w:r>
    </w:p>
    <w:p w14:paraId="04F0A55B" w14:textId="77777777" w:rsidR="005C34A0" w:rsidRPr="00D76613" w:rsidRDefault="005C34A0" w:rsidP="005C34A0">
      <w:pPr>
        <w:ind w:left="360"/>
        <w:rPr>
          <w:sz w:val="20"/>
          <w:szCs w:val="20"/>
        </w:rPr>
      </w:pPr>
    </w:p>
    <w:p w14:paraId="1F0443A4" w14:textId="77777777" w:rsidR="005C34A0" w:rsidRDefault="005C34A0" w:rsidP="005C34A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18 years or over</w:t>
      </w:r>
    </w:p>
    <w:p w14:paraId="01A3AB2C" w14:textId="77777777" w:rsidR="005C34A0" w:rsidRDefault="005C34A0" w:rsidP="005C34A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Entry to </w:t>
      </w:r>
      <w:r w:rsidRPr="00405E25">
        <w:rPr>
          <w:sz w:val="20"/>
          <w:szCs w:val="20"/>
        </w:rPr>
        <w:t>Adult Squad</w:t>
      </w:r>
      <w:r>
        <w:rPr>
          <w:sz w:val="20"/>
          <w:szCs w:val="20"/>
        </w:rPr>
        <w:t>. Must be able to swim a minimum of 25metres freestyle and one other stroke</w:t>
      </w:r>
    </w:p>
    <w:p w14:paraId="7EEA5A1F" w14:textId="77777777" w:rsidR="005C34A0" w:rsidRDefault="005C34A0" w:rsidP="005C34A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Club membership from Jan 1</w:t>
      </w:r>
      <w:r w:rsidRPr="0030235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at discounted monthly squad rates. </w:t>
      </w:r>
    </w:p>
    <w:p w14:paraId="7F905EBB" w14:textId="77777777" w:rsidR="005C34A0" w:rsidRDefault="005C34A0" w:rsidP="005C34A0">
      <w:pPr>
        <w:pStyle w:val="ListParagraph"/>
        <w:numPr>
          <w:ilvl w:val="0"/>
          <w:numId w:val="1"/>
        </w:numPr>
        <w:rPr>
          <w:sz w:val="20"/>
          <w:szCs w:val="20"/>
          <w:highlight w:val="yellow"/>
        </w:rPr>
      </w:pPr>
      <w:r w:rsidRPr="003D7831">
        <w:rPr>
          <w:sz w:val="20"/>
          <w:szCs w:val="20"/>
          <w:highlight w:val="yellow"/>
        </w:rPr>
        <w:t>PHASE 1</w:t>
      </w:r>
      <w:r>
        <w:rPr>
          <w:sz w:val="20"/>
          <w:szCs w:val="20"/>
        </w:rPr>
        <w:t xml:space="preserve"> </w:t>
      </w:r>
      <w:r w:rsidRPr="003D7831">
        <w:rPr>
          <w:sz w:val="20"/>
          <w:szCs w:val="20"/>
        </w:rPr>
        <w:t xml:space="preserve">Fees Based on 36wk </w:t>
      </w:r>
      <w:proofErr w:type="spellStart"/>
      <w:r w:rsidRPr="003D7831">
        <w:rPr>
          <w:sz w:val="20"/>
          <w:szCs w:val="20"/>
        </w:rPr>
        <w:t>yr</w:t>
      </w:r>
      <w:proofErr w:type="spellEnd"/>
      <w:r w:rsidRPr="003D7831">
        <w:rPr>
          <w:sz w:val="20"/>
          <w:szCs w:val="20"/>
        </w:rPr>
        <w:t xml:space="preserve"> </w:t>
      </w:r>
      <w:proofErr w:type="spellStart"/>
      <w:r w:rsidRPr="003D7831">
        <w:rPr>
          <w:sz w:val="20"/>
          <w:szCs w:val="20"/>
        </w:rPr>
        <w:t>ie</w:t>
      </w:r>
      <w:proofErr w:type="spellEnd"/>
      <w:r w:rsidRPr="003D7831">
        <w:rPr>
          <w:sz w:val="20"/>
          <w:szCs w:val="20"/>
        </w:rPr>
        <w:t xml:space="preserve"> 9wks/term</w:t>
      </w:r>
      <w:r w:rsidRPr="003D7831">
        <w:rPr>
          <w:sz w:val="20"/>
          <w:szCs w:val="20"/>
          <w:highlight w:val="yellow"/>
        </w:rPr>
        <w:t xml:space="preserve"> </w:t>
      </w:r>
    </w:p>
    <w:p w14:paraId="608F20E5" w14:textId="77777777" w:rsidR="005C34A0" w:rsidRPr="0030235F" w:rsidRDefault="005C34A0" w:rsidP="005C34A0">
      <w:pPr>
        <w:pStyle w:val="ListParagraph"/>
        <w:numPr>
          <w:ilvl w:val="0"/>
          <w:numId w:val="1"/>
        </w:num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No </w:t>
      </w:r>
      <w:r w:rsidRPr="0030235F">
        <w:rPr>
          <w:sz w:val="20"/>
          <w:szCs w:val="20"/>
          <w:highlight w:val="yellow"/>
        </w:rPr>
        <w:t>Training over holidays</w:t>
      </w:r>
      <w:r>
        <w:rPr>
          <w:sz w:val="20"/>
          <w:szCs w:val="20"/>
          <w:highlight w:val="yellow"/>
        </w:rPr>
        <w:t xml:space="preserve"> in Phase 1</w:t>
      </w:r>
      <w:r w:rsidRPr="0030235F">
        <w:rPr>
          <w:sz w:val="20"/>
          <w:szCs w:val="20"/>
          <w:highlight w:val="yellow"/>
        </w:rPr>
        <w:t xml:space="preserve"> </w:t>
      </w:r>
    </w:p>
    <w:p w14:paraId="6DEDDFDC" w14:textId="77777777" w:rsidR="005C34A0" w:rsidRPr="003D7831" w:rsidRDefault="005C34A0" w:rsidP="005C34A0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33"/>
        <w:gridCol w:w="1397"/>
        <w:gridCol w:w="1399"/>
        <w:gridCol w:w="1398"/>
        <w:gridCol w:w="1431"/>
      </w:tblGrid>
      <w:tr w:rsidR="005C34A0" w14:paraId="20B306F8" w14:textId="77777777" w:rsidTr="00425D9C">
        <w:tc>
          <w:tcPr>
            <w:tcW w:w="1333" w:type="dxa"/>
          </w:tcPr>
          <w:p w14:paraId="59B1DFA0" w14:textId="77777777" w:rsidR="005C34A0" w:rsidRPr="0030235F" w:rsidRDefault="005C34A0" w:rsidP="00425D9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17DCDBC3" w14:textId="77777777" w:rsidR="005C34A0" w:rsidRPr="0030235F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1x/</w:t>
            </w:r>
            <w:proofErr w:type="spellStart"/>
            <w:r>
              <w:rPr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398" w:type="dxa"/>
          </w:tcPr>
          <w:p w14:paraId="0EE78B21" w14:textId="77777777" w:rsidR="005C34A0" w:rsidRPr="0030235F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2x/</w:t>
            </w:r>
            <w:proofErr w:type="spellStart"/>
            <w:r>
              <w:rPr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398" w:type="dxa"/>
          </w:tcPr>
          <w:p w14:paraId="63D128CF" w14:textId="77777777" w:rsidR="005C34A0" w:rsidRPr="0030235F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3x/</w:t>
            </w:r>
            <w:proofErr w:type="spellStart"/>
            <w:r>
              <w:rPr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431" w:type="dxa"/>
          </w:tcPr>
          <w:p w14:paraId="6A177366" w14:textId="77777777" w:rsidR="005C34A0" w:rsidRPr="0030235F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or more/</w:t>
            </w:r>
            <w:proofErr w:type="spellStart"/>
            <w:r>
              <w:rPr>
                <w:sz w:val="20"/>
                <w:szCs w:val="20"/>
              </w:rPr>
              <w:t>wk</w:t>
            </w:r>
            <w:proofErr w:type="spellEnd"/>
          </w:p>
        </w:tc>
      </w:tr>
      <w:tr w:rsidR="005C34A0" w14:paraId="220D29D2" w14:textId="77777777" w:rsidTr="00425D9C">
        <w:tc>
          <w:tcPr>
            <w:tcW w:w="1333" w:type="dxa"/>
          </w:tcPr>
          <w:p w14:paraId="0F1F15B0" w14:textId="77777777" w:rsidR="005C34A0" w:rsidRPr="0030235F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member</w:t>
            </w:r>
          </w:p>
        </w:tc>
        <w:tc>
          <w:tcPr>
            <w:tcW w:w="1397" w:type="dxa"/>
          </w:tcPr>
          <w:p w14:paraId="368FC041" w14:textId="77777777" w:rsidR="005C34A0" w:rsidRPr="0030235F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$36/month ($12/swim)</w:t>
            </w:r>
          </w:p>
        </w:tc>
        <w:tc>
          <w:tcPr>
            <w:tcW w:w="1398" w:type="dxa"/>
          </w:tcPr>
          <w:p w14:paraId="43CF43BF" w14:textId="77777777" w:rsidR="005C34A0" w:rsidRPr="0030235F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$69/month ($11.50/swim)</w:t>
            </w:r>
          </w:p>
        </w:tc>
        <w:tc>
          <w:tcPr>
            <w:tcW w:w="1398" w:type="dxa"/>
          </w:tcPr>
          <w:p w14:paraId="0166D0D4" w14:textId="77777777" w:rsidR="005C34A0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$99/month</w:t>
            </w:r>
          </w:p>
          <w:p w14:paraId="606611B5" w14:textId="77777777" w:rsidR="005C34A0" w:rsidRPr="0030235F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($11/swim)</w:t>
            </w:r>
          </w:p>
        </w:tc>
        <w:tc>
          <w:tcPr>
            <w:tcW w:w="1431" w:type="dxa"/>
          </w:tcPr>
          <w:p w14:paraId="46C22B8A" w14:textId="77777777" w:rsidR="005C34A0" w:rsidRPr="0030235F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$126/month ($10.50/swim)</w:t>
            </w:r>
          </w:p>
        </w:tc>
      </w:tr>
      <w:tr w:rsidR="005C34A0" w14:paraId="0AF3BE40" w14:textId="77777777" w:rsidTr="00425D9C">
        <w:tc>
          <w:tcPr>
            <w:tcW w:w="1333" w:type="dxa"/>
          </w:tcPr>
          <w:p w14:paraId="6E0A2B36" w14:textId="77777777" w:rsidR="005C34A0" w:rsidRPr="0030235F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Member</w:t>
            </w:r>
          </w:p>
        </w:tc>
        <w:tc>
          <w:tcPr>
            <w:tcW w:w="1397" w:type="dxa"/>
          </w:tcPr>
          <w:p w14:paraId="1728B33A" w14:textId="77777777" w:rsidR="005C34A0" w:rsidRPr="0030235F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$33/month ($11/swim)</w:t>
            </w:r>
          </w:p>
        </w:tc>
        <w:tc>
          <w:tcPr>
            <w:tcW w:w="1398" w:type="dxa"/>
          </w:tcPr>
          <w:p w14:paraId="0F706E3F" w14:textId="77777777" w:rsidR="005C34A0" w:rsidRPr="0030235F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$63/month (10.50/swim)</w:t>
            </w:r>
          </w:p>
        </w:tc>
        <w:tc>
          <w:tcPr>
            <w:tcW w:w="1398" w:type="dxa"/>
          </w:tcPr>
          <w:p w14:paraId="674226E0" w14:textId="77777777" w:rsidR="005C34A0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$90/month</w:t>
            </w:r>
          </w:p>
          <w:p w14:paraId="6FDA3DDB" w14:textId="77777777" w:rsidR="005C34A0" w:rsidRPr="0030235F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($10/swim)</w:t>
            </w:r>
          </w:p>
        </w:tc>
        <w:tc>
          <w:tcPr>
            <w:tcW w:w="1431" w:type="dxa"/>
          </w:tcPr>
          <w:p w14:paraId="2283FCA3" w14:textId="77777777" w:rsidR="005C34A0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$114/month</w:t>
            </w:r>
          </w:p>
          <w:p w14:paraId="3C7FB947" w14:textId="77777777" w:rsidR="005C34A0" w:rsidRPr="0030235F" w:rsidRDefault="005C34A0" w:rsidP="0042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($9.50/swim)</w:t>
            </w:r>
          </w:p>
        </w:tc>
      </w:tr>
    </w:tbl>
    <w:p w14:paraId="43D64E7A" w14:textId="77777777" w:rsidR="005C34A0" w:rsidRDefault="005C34A0" w:rsidP="005C34A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 programmes cancelled on Long Weekends</w:t>
      </w:r>
    </w:p>
    <w:p w14:paraId="0F8D8520" w14:textId="77777777" w:rsidR="005C34A0" w:rsidRDefault="005C34A0" w:rsidP="005C34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57507">
        <w:rPr>
          <w:sz w:val="20"/>
          <w:szCs w:val="20"/>
        </w:rPr>
        <w:t>Require one months notice to cease</w:t>
      </w:r>
      <w:r>
        <w:rPr>
          <w:sz w:val="20"/>
          <w:szCs w:val="20"/>
        </w:rPr>
        <w:t xml:space="preserve">. </w:t>
      </w:r>
      <w:r w:rsidRPr="00757507">
        <w:rPr>
          <w:sz w:val="20"/>
          <w:szCs w:val="20"/>
        </w:rPr>
        <w:t xml:space="preserve"> </w:t>
      </w:r>
    </w:p>
    <w:p w14:paraId="4338D831" w14:textId="77777777" w:rsidR="005C34A0" w:rsidRPr="00757507" w:rsidRDefault="005C34A0" w:rsidP="005C34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57507">
        <w:rPr>
          <w:sz w:val="20"/>
          <w:szCs w:val="20"/>
        </w:rPr>
        <w:t>Swimmers can makeup missed sessions within the term they missed them – not carried over into the next term.</w:t>
      </w:r>
    </w:p>
    <w:p w14:paraId="76CAB926" w14:textId="77777777" w:rsidR="009D1B57" w:rsidRDefault="009D1B57"/>
    <w:sectPr w:rsidR="009D1B57" w:rsidSect="00515413">
      <w:headerReference w:type="default" r:id="rId7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75552" w14:textId="77777777" w:rsidR="00F53FB2" w:rsidRDefault="00F53FB2" w:rsidP="005C34A0">
      <w:r>
        <w:separator/>
      </w:r>
    </w:p>
  </w:endnote>
  <w:endnote w:type="continuationSeparator" w:id="0">
    <w:p w14:paraId="0AD6FA74" w14:textId="77777777" w:rsidR="00F53FB2" w:rsidRDefault="00F53FB2" w:rsidP="005C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276DE" w14:textId="77777777" w:rsidR="00F53FB2" w:rsidRDefault="00F53FB2" w:rsidP="005C34A0">
      <w:r>
        <w:separator/>
      </w:r>
    </w:p>
  </w:footnote>
  <w:footnote w:type="continuationSeparator" w:id="0">
    <w:p w14:paraId="65254294" w14:textId="77777777" w:rsidR="00F53FB2" w:rsidRDefault="00F53FB2" w:rsidP="005C34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60BFE" w14:textId="77777777" w:rsidR="005C34A0" w:rsidRDefault="005C34A0" w:rsidP="005C34A0">
    <w:pPr>
      <w:pStyle w:val="Header"/>
      <w:jc w:val="center"/>
      <w:rPr>
        <w:lang w:val="en-AU"/>
      </w:rPr>
    </w:pPr>
    <w:r>
      <w:rPr>
        <w:lang w:val="en-AU"/>
      </w:rPr>
      <w:t>KARDINIA INTERNATIONAL COLLEGE TERM 3 2016 START UP – PHASE 1</w:t>
    </w:r>
  </w:p>
  <w:p w14:paraId="3116ED9C" w14:textId="77777777" w:rsidR="005C34A0" w:rsidRPr="007B2DC8" w:rsidRDefault="005C34A0" w:rsidP="005C34A0">
    <w:pPr>
      <w:pStyle w:val="Header"/>
      <w:jc w:val="center"/>
      <w:rPr>
        <w:color w:val="FF0000"/>
        <w:lang w:val="en-AU"/>
      </w:rPr>
    </w:pPr>
    <w:r w:rsidRPr="007B2DC8">
      <w:rPr>
        <w:color w:val="FF0000"/>
        <w:lang w:val="en-AU"/>
      </w:rPr>
      <w:t>Note times and days may change once PHASE 2 commences</w:t>
    </w:r>
  </w:p>
  <w:p w14:paraId="57A64772" w14:textId="77777777" w:rsidR="005C34A0" w:rsidRDefault="005C34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526D9"/>
    <w:multiLevelType w:val="hybridMultilevel"/>
    <w:tmpl w:val="2EEE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F3922"/>
    <w:multiLevelType w:val="hybridMultilevel"/>
    <w:tmpl w:val="2A86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A0"/>
    <w:rsid w:val="002C559A"/>
    <w:rsid w:val="00515413"/>
    <w:rsid w:val="005C34A0"/>
    <w:rsid w:val="009D1B57"/>
    <w:rsid w:val="00F5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0BF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34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4A0"/>
  </w:style>
  <w:style w:type="paragraph" w:styleId="Footer">
    <w:name w:val="footer"/>
    <w:basedOn w:val="Normal"/>
    <w:link w:val="FooterChar"/>
    <w:uiPriority w:val="99"/>
    <w:unhideWhenUsed/>
    <w:rsid w:val="005C3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Macintosh Word</Application>
  <DocSecurity>0</DocSecurity>
  <Lines>12</Lines>
  <Paragraphs>3</Paragraphs>
  <ScaleCrop>false</ScaleCrop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2016-08-24T05:45:00Z</dcterms:created>
  <dcterms:modified xsi:type="dcterms:W3CDTF">2016-08-24T05:47:00Z</dcterms:modified>
</cp:coreProperties>
</file>